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20D8F" w14:textId="77777777" w:rsidR="00D5622C" w:rsidRPr="00262B80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44CEE3F1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500B7FD9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643485DD" w14:textId="77777777" w:rsidR="00D5622C" w:rsidRPr="00262B80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4E006DEA" w14:textId="77777777" w:rsidR="00D5622C" w:rsidRPr="00262B80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018582CD" w14:textId="77777777" w:rsidR="00D5622C" w:rsidRPr="00262B80" w:rsidRDefault="00D5622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E0D7CC9" w14:textId="56AA71DE" w:rsidR="00D5622C" w:rsidRPr="00262B80" w:rsidRDefault="00000000" w:rsidP="00262B80">
      <w:pPr>
        <w:spacing w:after="0" w:line="288" w:lineRule="auto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(Dz. U. 20</w:t>
      </w:r>
      <w:r w:rsidR="00E74E64" w:rsidRPr="00262B80">
        <w:rPr>
          <w:rFonts w:ascii="Times New Roman" w:hAnsi="Times New Roman" w:cs="Times New Roman"/>
          <w:bCs/>
        </w:rPr>
        <w:t>24</w:t>
      </w:r>
      <w:r w:rsidRPr="00262B80">
        <w:rPr>
          <w:rFonts w:ascii="Times New Roman" w:hAnsi="Times New Roman" w:cs="Times New Roman"/>
          <w:bCs/>
        </w:rPr>
        <w:t xml:space="preserve">, poz. </w:t>
      </w:r>
      <w:r w:rsidR="00E74E64" w:rsidRPr="00262B80">
        <w:rPr>
          <w:rFonts w:ascii="Times New Roman" w:hAnsi="Times New Roman" w:cs="Times New Roman"/>
          <w:bCs/>
        </w:rPr>
        <w:t>1320</w:t>
      </w:r>
      <w:r w:rsidRPr="00262B80">
        <w:rPr>
          <w:rFonts w:ascii="Times New Roman" w:hAnsi="Times New Roman" w:cs="Times New Roman"/>
          <w:bCs/>
        </w:rPr>
        <w:t xml:space="preserve"> ze zm.)</w:t>
      </w:r>
      <w:r w:rsidR="00E74E64" w:rsidRPr="00262B80">
        <w:rPr>
          <w:rFonts w:ascii="Times New Roman" w:hAnsi="Times New Roman" w:cs="Times New Roman"/>
          <w:bCs/>
        </w:rPr>
        <w:t xml:space="preserve"> </w:t>
      </w:r>
      <w:r w:rsidRPr="00262B80">
        <w:rPr>
          <w:rFonts w:ascii="Times New Roman" w:hAnsi="Times New Roman" w:cs="Times New Roman"/>
          <w:bCs/>
        </w:rPr>
        <w:t xml:space="preserve"> na zadanie o nazwie: </w:t>
      </w:r>
    </w:p>
    <w:p w14:paraId="5678FF9D" w14:textId="4A610291" w:rsidR="00D5622C" w:rsidRPr="00262B80" w:rsidRDefault="00000000" w:rsidP="006707EE">
      <w:pPr>
        <w:spacing w:after="0" w:line="288" w:lineRule="auto"/>
        <w:jc w:val="center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„</w:t>
      </w:r>
      <w:r w:rsidR="00C33123">
        <w:rPr>
          <w:rFonts w:ascii="Times New Roman" w:eastAsia="Times New Roman" w:hAnsi="Times New Roman" w:cs="Times New Roman"/>
          <w:b/>
          <w:lang w:eastAsia="pl-PL"/>
        </w:rPr>
        <w:t>Wymiana wykładzin podłogowych na stołówkach w DPS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”</w:t>
      </w:r>
    </w:p>
    <w:p w14:paraId="7AF306A5" w14:textId="7D02BA2A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C33123">
        <w:rPr>
          <w:rFonts w:ascii="Times New Roman" w:eastAsia="Times New Roman" w:hAnsi="Times New Roman" w:cs="Times New Roman"/>
          <w:b/>
          <w:lang w:eastAsia="pl-PL"/>
        </w:rPr>
        <w:t>11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E74E64" w:rsidRPr="00262B80">
        <w:rPr>
          <w:rFonts w:ascii="Times New Roman" w:eastAsia="Times New Roman" w:hAnsi="Times New Roman" w:cs="Times New Roman"/>
          <w:b/>
          <w:lang w:eastAsia="pl-PL"/>
        </w:rPr>
        <w:t>5</w:t>
      </w:r>
    </w:p>
    <w:p w14:paraId="5852D543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CCC45C6" w14:textId="77777777" w:rsidR="00D5622C" w:rsidRPr="00262B80" w:rsidRDefault="00000000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Dane dotyczące Wykonawcy:</w:t>
      </w:r>
    </w:p>
    <w:p w14:paraId="439DC659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D5622C" w:rsidRPr="00262B80" w14:paraId="52C8D9B6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6CF2345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388C6D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141D9F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654803F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Adres Wykonawcy</w:t>
            </w:r>
          </w:p>
        </w:tc>
      </w:tr>
      <w:tr w:rsidR="00D5622C" w:rsidRPr="00262B80" w14:paraId="6CD824CD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E54F9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EFC50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56729DD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1BDC838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8B6EA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4A6382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D5622C" w:rsidRPr="00262B80" w14:paraId="71793E00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vAlign w:val="center"/>
          </w:tcPr>
          <w:p w14:paraId="3B08BD9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95F14AA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FA8956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E-mail</w:t>
            </w:r>
          </w:p>
        </w:tc>
      </w:tr>
      <w:tr w:rsidR="00D5622C" w:rsidRPr="00262B80" w14:paraId="355E3BE8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34C8A2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 w14:paraId="3A5DA3B5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 w:rsidRPr="00262B80"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D5622C" w:rsidRPr="00262B80" w14:paraId="35E81144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B2D155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B9961B6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6463D31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FA62B83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4E0089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1B69E6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22EB1F7E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3123EAAF" w14:textId="68693730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262B80">
        <w:rPr>
          <w:rFonts w:ascii="Times New Roman" w:hAnsi="Times New Roman" w:cs="Times New Roman"/>
          <w:bCs/>
          <w:iCs/>
          <w:color w:val="000000" w:themeColor="text1"/>
        </w:rPr>
        <w:t xml:space="preserve">W przypadku Wykonawców składających ofertę wspólnie należy wskazać wszystkich Wykonawców występujących wspólnie lub zaznaczyć, iż wskazany podmiot (Pełnomocnik/Lider) występuje            </w:t>
      </w:r>
      <w:r w:rsidR="00C33123">
        <w:rPr>
          <w:rFonts w:ascii="Times New Roman" w:hAnsi="Times New Roman" w:cs="Times New Roman"/>
          <w:bCs/>
          <w:iCs/>
          <w:color w:val="000000" w:themeColor="text1"/>
        </w:rPr>
        <w:t xml:space="preserve">     </w:t>
      </w:r>
      <w:r w:rsidRPr="00262B80">
        <w:rPr>
          <w:rFonts w:ascii="Times New Roman" w:hAnsi="Times New Roman" w:cs="Times New Roman"/>
          <w:bCs/>
          <w:iCs/>
          <w:color w:val="000000" w:themeColor="text1"/>
        </w:rPr>
        <w:t xml:space="preserve">   w imieniu wszystkich podmiotów składających ofertę wspólnie.</w:t>
      </w:r>
    </w:p>
    <w:p w14:paraId="49EF011B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710A5839" w14:textId="43F565D0" w:rsidR="00D5622C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2.Cena ofertowa zamówienia:</w:t>
      </w:r>
    </w:p>
    <w:p w14:paraId="34E786BB" w14:textId="77777777" w:rsidR="00043E4B" w:rsidRPr="00262B80" w:rsidRDefault="00043E4B" w:rsidP="00043E4B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31288FDF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Cena łączna brutto: .......... PLN</w:t>
      </w:r>
    </w:p>
    <w:p w14:paraId="7C2432FA" w14:textId="77777777" w:rsidR="00D5622C" w:rsidRPr="00262B8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13C4A047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79457637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8D5258C" w14:textId="4CE7CD37" w:rsidR="00D5622C" w:rsidRPr="00262B80" w:rsidRDefault="00262B80" w:rsidP="00262B80">
      <w:pPr>
        <w:tabs>
          <w:tab w:val="left" w:pos="567"/>
        </w:tabs>
        <w:spacing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3. (Wypełnić jeśli dotyczy) Wybór</w:t>
      </w:r>
      <w:r w:rsidRPr="00262B80">
        <w:rPr>
          <w:rFonts w:ascii="Times New Roman" w:hAnsi="Times New Roman" w:cs="Times New Roman"/>
        </w:rPr>
        <w:t xml:space="preserve"> oferty prowadzić będzie do powstania u Zamawiającego obowiązku podatkowego w zakresie następujących towarów/usług:  .......................................</w:t>
      </w:r>
    </w:p>
    <w:p w14:paraId="240E5895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5569152F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3B5E89BC" w14:textId="323BFC7B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262B80">
        <w:rPr>
          <w:rFonts w:ascii="Times New Roman" w:eastAsia="Times New Roman" w:hAnsi="Times New Roman" w:cs="Times New Roman"/>
          <w:i/>
          <w:lang w:eastAsia="pl-PL"/>
        </w:rPr>
        <w:t>Ust. 3. wypełnić, o ile wybór oferty prowadziłby do powstania u Zamawiającego obowiązku podatkowego zgodnie z przepisami o podatku od towarów i usług, w przeciwnym razie pozostawić niewypełnione</w:t>
      </w:r>
    </w:p>
    <w:p w14:paraId="532F4664" w14:textId="77777777" w:rsidR="00262B80" w:rsidRPr="00262B80" w:rsidRDefault="00262B80" w:rsidP="00262B8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</w:p>
    <w:p w14:paraId="57AC587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4. Termin realizacji oraz warunki płatności: Zgodne z treścią zapytania ofertowego</w:t>
      </w:r>
    </w:p>
    <w:p w14:paraId="09CAF4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5. Zaoferowana cena uwzględnia wszystkie koszty jakie poniesie Wykonawca z tytułu należytej oraz zgodnej z obowiązującymi przepisami i warunkami określonymi w zapytaniu ofertowym  realizacji przedmiotu zamówienia, </w:t>
      </w:r>
    </w:p>
    <w:p w14:paraId="4A08EA01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5.  Akceptujemy warunki płatności określone w zapytaniu ofertowym i wzorze umowy,</w:t>
      </w:r>
    </w:p>
    <w:p w14:paraId="53060F6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6. Uważamy się za związanych niniejszą ofertą przez okres 30 dni licząc od daty złożenia oferty,</w:t>
      </w:r>
    </w:p>
    <w:p w14:paraId="2A893FCE" w14:textId="4F4102B4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7. Wzór umowy będący załącznikiem do zapytania ofertowego został przez nas zaakceptowany </w:t>
      </w:r>
      <w:r w:rsidR="00C33123">
        <w:rPr>
          <w:rFonts w:ascii="Times New Roman" w:hAnsi="Times New Roman" w:cs="Times New Roman"/>
          <w:bCs/>
        </w:rPr>
        <w:t xml:space="preserve">                   </w:t>
      </w:r>
      <w:r w:rsidRPr="00262B80">
        <w:rPr>
          <w:rFonts w:ascii="Times New Roman" w:hAnsi="Times New Roman" w:cs="Times New Roman"/>
          <w:bCs/>
        </w:rPr>
        <w:t>i zobowiązujemy się w przypadku wyboru naszej oferty do zawarcia umowy na proponowanych warunkach, w miejscu i terminie wyznaczonym przez Zamawiającego,</w:t>
      </w:r>
    </w:p>
    <w:p w14:paraId="6E61787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8. Jesteśmy ****:</w:t>
      </w:r>
    </w:p>
    <w:p w14:paraId="2C570A4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mikroprzedsiębiorstwem,</w:t>
      </w:r>
    </w:p>
    <w:p w14:paraId="2233181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małym przedsiębiorstwem,</w:t>
      </w:r>
    </w:p>
    <w:p w14:paraId="1D302EA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średnim przedsiębiorstwem,</w:t>
      </w:r>
    </w:p>
    <w:p w14:paraId="5C7B9A82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jednoosobową działalnością gospodarczą,</w:t>
      </w:r>
    </w:p>
    <w:p w14:paraId="0CE34A2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osobą fizyczną nieprowadzącą działalności gospodarczej,</w:t>
      </w:r>
    </w:p>
    <w:p w14:paraId="06A0038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inny rodzaj ( w tym duże przedsiębiorstwo).</w:t>
      </w:r>
    </w:p>
    <w:p w14:paraId="43B4DBB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bookmarkStart w:id="0" w:name="_Hlk212619993"/>
      <w:r w:rsidRPr="00262B80">
        <w:rPr>
          <w:rFonts w:ascii="Times New Roman" w:hAnsi="Times New Roman" w:cs="Times New Roman"/>
          <w:bCs/>
        </w:rPr>
        <w:t>(****niepotrzebne skreślić).</w:t>
      </w:r>
    </w:p>
    <w:bookmarkEnd w:id="0"/>
    <w:p w14:paraId="0C5EBF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Zgodnie z definicją zawartą w zaleceniu Komisji z dnia 6 maja 2003r. w spawie definicji mikroprzedsiębiorstw oraz małych i średnich przedsiębiorstw (notyfikowane jako dokument nr C (2003) (1422) (Dz.U. L 124 z 20.5.2003, s. 36-41): </w:t>
      </w:r>
    </w:p>
    <w:p w14:paraId="29DBA8B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Mikroprzedsiębiorstwo: mniej niż 10 pracowników, obrót roczny (kwota przyjętych pieniędzy w danym okresie) lub bilans (zestawienie aktywów i pasywów firmy) poniżej 2 mln EUR.</w:t>
      </w:r>
    </w:p>
    <w:p w14:paraId="6AE3F2E8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Małe przedsiębiorstwo: mniej niż 50 pracowników, obrót roczny lub bilans poniżej 10 mln EUR.</w:t>
      </w:r>
    </w:p>
    <w:p w14:paraId="45EA8F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Średnie przedsiębiorstwo: mniej niż 250 pracowników, obrót roczny poniżej 50 mln EUR lub bilans poniżej 43 mln EUR. </w:t>
      </w:r>
    </w:p>
    <w:p w14:paraId="5285F2CC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9. Tajemnica przedsiębiorstwa została zawarta (nazwa pliku, strony): ……………………………..</w:t>
      </w:r>
    </w:p>
    <w:p w14:paraId="77C05B91" w14:textId="05DB54BB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Nie ujawnia się informacji stanowiących tajemnicę przedsiębiorstwa w rozumieniu przepisów ustawy </w:t>
      </w:r>
      <w:r w:rsidR="00C33123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>z dnia 16 kwietnia 1993 r. o zwalczaniu nieuczciwej konkurencji, jeżeli Wykonawca, wraz</w:t>
      </w:r>
      <w:r w:rsidR="00C33123">
        <w:rPr>
          <w:rFonts w:ascii="Times New Roman" w:hAnsi="Times New Roman" w:cs="Times New Roman"/>
          <w:bCs/>
        </w:rPr>
        <w:t xml:space="preserve">                            </w:t>
      </w:r>
      <w:r w:rsidRPr="00262B80">
        <w:rPr>
          <w:rFonts w:ascii="Times New Roman" w:hAnsi="Times New Roman" w:cs="Times New Roman"/>
          <w:bCs/>
        </w:rPr>
        <w:t xml:space="preserve"> z przekazaniem takich informacji, zastrzegł, że nie mogą być one udostępniane oraz wykazał, że zastrzeżone informacje stanowią tajemnicę przedsiębiorstwa.</w:t>
      </w:r>
    </w:p>
    <w:p w14:paraId="2985B3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10. Oświadczam, że nie podlegam wykluczeniu z postępowania w związku z okolicznościami wskazanymi w art. 7 ust. 1 ustawy z dnia 13 kwietnia 2022 r. o szczególnych rozwiązaniach w zakresie przeciwdziałania wspieraniu agresji na Ukrainę oraz służących ochronie bezpieczeństwa narodowego, na czas trwania tych okoliczności.</w:t>
      </w:r>
    </w:p>
    <w:p w14:paraId="093A758C" w14:textId="75D23069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11. Wypełniliśmy obowiązek informacyjny w imieniu Zamawiającego – zgodnie  z załącznikiem nr 9 do SWZ  –  przewidziany w art. 14 Rozporządzenia Parlamentu Europejskiego i Rady (UE) 2016/679</w:t>
      </w:r>
      <w:r w:rsidR="00C33123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 xml:space="preserve"> z dnia 27 kwietnia 2016 r. w sprawie ochrony osób fizycznych w związku z przetwarzaniem danych osobowych i w sprawie swobodnego przepływu takich danych oraz uchylenia dyrektywy 95/46/WE wobec osób fizycznych, od których dane osobowe pozyskaliśmy bezpośrednio lub pośrednio</w:t>
      </w:r>
      <w:r w:rsidR="00C33123">
        <w:rPr>
          <w:rFonts w:ascii="Times New Roman" w:hAnsi="Times New Roman" w:cs="Times New Roman"/>
          <w:bCs/>
        </w:rPr>
        <w:t xml:space="preserve">                       </w:t>
      </w:r>
      <w:r w:rsidRPr="00262B80">
        <w:rPr>
          <w:rFonts w:ascii="Times New Roman" w:hAnsi="Times New Roman" w:cs="Times New Roman"/>
          <w:bCs/>
        </w:rPr>
        <w:t xml:space="preserve"> i złożyliśmy w ofercie do niniejszego postępowania o udzielenie zamówienia publicznego.</w:t>
      </w:r>
    </w:p>
    <w:p w14:paraId="22BC206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12. Ja/my (imię i nazwisko)……………….…………………..niżej podpisany/i jestem/</w:t>
      </w:r>
      <w:proofErr w:type="spellStart"/>
      <w:r w:rsidRPr="00262B80">
        <w:rPr>
          <w:rFonts w:ascii="Times New Roman" w:hAnsi="Times New Roman" w:cs="Times New Roman"/>
          <w:bCs/>
        </w:rPr>
        <w:t>śmy</w:t>
      </w:r>
      <w:proofErr w:type="spellEnd"/>
      <w:r w:rsidRPr="00262B80">
        <w:rPr>
          <w:rFonts w:ascii="Times New Roman" w:hAnsi="Times New Roman" w:cs="Times New Roman"/>
          <w:bCs/>
        </w:rPr>
        <w:t xml:space="preserve"> upoważniony/</w:t>
      </w:r>
      <w:proofErr w:type="spellStart"/>
      <w:r w:rsidRPr="00262B80">
        <w:rPr>
          <w:rFonts w:ascii="Times New Roman" w:hAnsi="Times New Roman" w:cs="Times New Roman"/>
          <w:bCs/>
        </w:rPr>
        <w:t>eni</w:t>
      </w:r>
      <w:proofErr w:type="spellEnd"/>
      <w:r w:rsidRPr="00262B80">
        <w:rPr>
          <w:rFonts w:ascii="Times New Roman" w:hAnsi="Times New Roman" w:cs="Times New Roman"/>
          <w:bCs/>
        </w:rPr>
        <w:t xml:space="preserve"> do reprezentowania Wykonawcy w postępowaniu o udzielenie zamówienia publicznego na podstawie…………...................................................................……...............…</w:t>
      </w:r>
    </w:p>
    <w:p w14:paraId="2634C1A7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13.</w:t>
      </w:r>
      <w:r w:rsidRPr="00262B80">
        <w:rPr>
          <w:rFonts w:ascii="Times New Roman" w:hAnsi="Times New Roman" w:cs="Times New Roman"/>
          <w:bCs/>
        </w:rPr>
        <w:tab/>
        <w:t>Do oferty załączamy:</w:t>
      </w:r>
    </w:p>
    <w:p w14:paraId="50F5E528" w14:textId="77777777" w:rsid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>wypełniony kosztorys,</w:t>
      </w:r>
    </w:p>
    <w:p w14:paraId="6F4939A6" w14:textId="760A88F6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parafowany egzemplarz umowy,</w:t>
      </w:r>
    </w:p>
    <w:p w14:paraId="0464FFEF" w14:textId="77777777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 xml:space="preserve">pełnomocnictwo </w:t>
      </w:r>
      <w:r w:rsidRPr="00262B80">
        <w:rPr>
          <w:bCs/>
          <w:sz w:val="22"/>
          <w:szCs w:val="22"/>
          <w:vertAlign w:val="superscript"/>
        </w:rPr>
        <w:t>****</w:t>
      </w:r>
    </w:p>
    <w:p w14:paraId="31BB237B" w14:textId="77777777" w:rsidR="00262B80" w:rsidRPr="00262B80" w:rsidRDefault="00262B80" w:rsidP="00262B80">
      <w:pPr>
        <w:spacing w:line="288" w:lineRule="auto"/>
        <w:ind w:left="360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(****niepotrzebne skreślić).</w:t>
      </w:r>
    </w:p>
    <w:p w14:paraId="734CED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/>
        </w:rPr>
      </w:pPr>
    </w:p>
    <w:p w14:paraId="693628E8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DCC2DE9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D0A377B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............................................................................</w:t>
      </w:r>
    </w:p>
    <w:p w14:paraId="0BFF62D9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5F7FC75E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A8D58F2" w14:textId="77777777" w:rsidR="00D5622C" w:rsidRPr="00262B80" w:rsidRDefault="00D5622C">
      <w:pPr>
        <w:spacing w:after="0" w:line="288" w:lineRule="auto"/>
        <w:rPr>
          <w:rFonts w:ascii="Times New Roman" w:hAnsi="Times New Roman" w:cs="Times New Roman"/>
        </w:rPr>
      </w:pPr>
    </w:p>
    <w:sectPr w:rsidR="00D5622C" w:rsidRPr="00262B80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E036B" w14:textId="77777777" w:rsidR="00122655" w:rsidRDefault="00122655">
      <w:pPr>
        <w:spacing w:after="0" w:line="240" w:lineRule="auto"/>
      </w:pPr>
      <w:r>
        <w:separator/>
      </w:r>
    </w:p>
  </w:endnote>
  <w:endnote w:type="continuationSeparator" w:id="0">
    <w:p w14:paraId="7C6F6DA2" w14:textId="77777777" w:rsidR="00122655" w:rsidRDefault="00122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2317010"/>
      <w:docPartObj>
        <w:docPartGallery w:val="Page Numbers (Bottom of Page)"/>
        <w:docPartUnique/>
      </w:docPartObj>
    </w:sdtPr>
    <w:sdtContent>
      <w:p w14:paraId="01ABCBD8" w14:textId="77777777" w:rsidR="00D5622C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B7BF7D" w14:textId="77777777" w:rsidR="00D5622C" w:rsidRDefault="00D56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35F98" w14:textId="77777777" w:rsidR="00122655" w:rsidRDefault="00122655">
      <w:pPr>
        <w:spacing w:after="0" w:line="240" w:lineRule="auto"/>
      </w:pPr>
      <w:r>
        <w:separator/>
      </w:r>
    </w:p>
  </w:footnote>
  <w:footnote w:type="continuationSeparator" w:id="0">
    <w:p w14:paraId="028CD230" w14:textId="77777777" w:rsidR="00122655" w:rsidRDefault="001226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96D0D" w14:textId="77777777" w:rsidR="00D5622C" w:rsidRDefault="00D5622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1E895CB9" w14:textId="77777777" w:rsidR="00D5622C" w:rsidRDefault="00D56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B02B2"/>
    <w:multiLevelType w:val="multilevel"/>
    <w:tmpl w:val="4D96E380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05D90C3A"/>
    <w:multiLevelType w:val="hybridMultilevel"/>
    <w:tmpl w:val="74F66176"/>
    <w:lvl w:ilvl="0" w:tplc="C81A1FD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B20FC"/>
    <w:multiLevelType w:val="multilevel"/>
    <w:tmpl w:val="119C139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3" w15:restartNumberingAfterBreak="0">
    <w:nsid w:val="2C4A5CE2"/>
    <w:multiLevelType w:val="multilevel"/>
    <w:tmpl w:val="18003AFE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320B0429"/>
    <w:multiLevelType w:val="multilevel"/>
    <w:tmpl w:val="A7A88B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00F478A"/>
    <w:multiLevelType w:val="multilevel"/>
    <w:tmpl w:val="7FC091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6" w15:restartNumberingAfterBreak="0">
    <w:nsid w:val="7C2C76C0"/>
    <w:multiLevelType w:val="multilevel"/>
    <w:tmpl w:val="39BAFD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5855840">
    <w:abstractNumId w:val="3"/>
  </w:num>
  <w:num w:numId="2" w16cid:durableId="71506875">
    <w:abstractNumId w:val="6"/>
  </w:num>
  <w:num w:numId="3" w16cid:durableId="1073354915">
    <w:abstractNumId w:val="2"/>
  </w:num>
  <w:num w:numId="4" w16cid:durableId="663246108">
    <w:abstractNumId w:val="0"/>
  </w:num>
  <w:num w:numId="5" w16cid:durableId="120004558">
    <w:abstractNumId w:val="5"/>
  </w:num>
  <w:num w:numId="6" w16cid:durableId="1113011258">
    <w:abstractNumId w:val="4"/>
  </w:num>
  <w:num w:numId="7" w16cid:durableId="1333140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22C"/>
    <w:rsid w:val="00043E4B"/>
    <w:rsid w:val="00051D5D"/>
    <w:rsid w:val="00122655"/>
    <w:rsid w:val="0021044B"/>
    <w:rsid w:val="00262B80"/>
    <w:rsid w:val="003E4631"/>
    <w:rsid w:val="00401E18"/>
    <w:rsid w:val="00427C64"/>
    <w:rsid w:val="004818BF"/>
    <w:rsid w:val="00586839"/>
    <w:rsid w:val="006707EE"/>
    <w:rsid w:val="00707075"/>
    <w:rsid w:val="00716A87"/>
    <w:rsid w:val="00722755"/>
    <w:rsid w:val="00781E15"/>
    <w:rsid w:val="00816512"/>
    <w:rsid w:val="00850D5D"/>
    <w:rsid w:val="0087788F"/>
    <w:rsid w:val="0093303A"/>
    <w:rsid w:val="00941A2B"/>
    <w:rsid w:val="00B25CDE"/>
    <w:rsid w:val="00C33123"/>
    <w:rsid w:val="00C8352A"/>
    <w:rsid w:val="00D5622C"/>
    <w:rsid w:val="00E74E64"/>
    <w:rsid w:val="00E9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439BA"/>
  <w15:docId w15:val="{90F661E5-A9DC-4AB6-BD7C-1B6C8E27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730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5</cp:revision>
  <dcterms:created xsi:type="dcterms:W3CDTF">2025-10-29T08:23:00Z</dcterms:created>
  <dcterms:modified xsi:type="dcterms:W3CDTF">2025-11-05T10:30:00Z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